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56E76632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DC9FB" w14:textId="682FD74E" w:rsidR="00C64433" w:rsidRDefault="00C64433" w:rsidP="00653A72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F0C51D6" w14:textId="0ADB7AC0" w:rsidR="00A91FCC" w:rsidRPr="00653A72" w:rsidRDefault="00653A72" w:rsidP="00653A72">
      <w:pPr>
        <w:tabs>
          <w:tab w:val="left" w:pos="689"/>
        </w:tabs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653A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Me qëllim informimin e kandidateve te përzgjedhur për provim me date 07.09.2020 </w:t>
      </w:r>
    </w:p>
    <w:p w14:paraId="3F0AD32C" w14:textId="3F527E6D" w:rsidR="00653A72" w:rsidRDefault="00653A72" w:rsidP="00653A72">
      <w:pPr>
        <w:tabs>
          <w:tab w:val="left" w:pos="689"/>
        </w:tabs>
        <w:outlineLvl w:val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653A72">
        <w:rPr>
          <w:rFonts w:ascii="Times New Roman" w:hAnsi="Times New Roman" w:cs="Times New Roman"/>
          <w:bCs/>
          <w:sz w:val="24"/>
          <w:szCs w:val="24"/>
          <w:lang w:val="it-IT"/>
        </w:rPr>
        <w:t>Njoftojme se</w:t>
      </w:r>
      <w:r w:rsidR="00B6602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653A7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data 07.09.2020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653A72">
        <w:rPr>
          <w:rFonts w:ascii="Times New Roman" w:hAnsi="Times New Roman" w:cs="Times New Roman"/>
          <w:bCs/>
          <w:sz w:val="24"/>
          <w:szCs w:val="24"/>
          <w:lang w:val="it-IT"/>
        </w:rPr>
        <w:t>sht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653A7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zyrtarisht dit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653A7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pushimi sipas kalendarit t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653A7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festave zyrtare p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653A72">
        <w:rPr>
          <w:rFonts w:ascii="Times New Roman" w:hAnsi="Times New Roman" w:cs="Times New Roman"/>
          <w:bCs/>
          <w:sz w:val="24"/>
          <w:szCs w:val="24"/>
          <w:lang w:val="it-IT"/>
        </w:rPr>
        <w:t>r vi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ti</w:t>
      </w:r>
      <w:r w:rsidRPr="00653A72">
        <w:rPr>
          <w:rFonts w:ascii="Times New Roman" w:hAnsi="Times New Roman" w:cs="Times New Roman"/>
          <w:bCs/>
          <w:sz w:val="24"/>
          <w:szCs w:val="24"/>
          <w:lang w:val="it-IT"/>
        </w:rPr>
        <w:t>n 2020,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653A72">
        <w:rPr>
          <w:rFonts w:ascii="Times New Roman" w:hAnsi="Times New Roman" w:cs="Times New Roman"/>
          <w:bCs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653A72">
        <w:rPr>
          <w:rFonts w:ascii="Times New Roman" w:hAnsi="Times New Roman" w:cs="Times New Roman"/>
          <w:bCs/>
          <w:sz w:val="24"/>
          <w:szCs w:val="24"/>
          <w:lang w:val="it-IT"/>
        </w:rPr>
        <w:t>e provimit do te shtyhet p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653A72">
        <w:rPr>
          <w:rFonts w:ascii="Times New Roman" w:hAnsi="Times New Roman" w:cs="Times New Roman"/>
          <w:bCs/>
          <w:sz w:val="24"/>
          <w:szCs w:val="24"/>
          <w:lang w:val="it-IT"/>
        </w:rPr>
        <w:t>r daten 08.09.2020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</w:p>
    <w:p w14:paraId="7DCD3571" w14:textId="44882D2E" w:rsidR="00653A72" w:rsidRDefault="00653A72" w:rsidP="00653A72">
      <w:pPr>
        <w:tabs>
          <w:tab w:val="left" w:pos="689"/>
        </w:tabs>
        <w:outlineLvl w:val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373A24BD" w14:textId="4634319C" w:rsidR="00653A72" w:rsidRPr="00653A72" w:rsidRDefault="00653A72" w:rsidP="00653A72">
      <w:pPr>
        <w:tabs>
          <w:tab w:val="left" w:pos="689"/>
        </w:tabs>
        <w:outlineLvl w:val="0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Faleminderit</w:t>
      </w:r>
      <w:r w:rsidR="00B6602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për mirëkuptimin</w:t>
      </w:r>
      <w:r w:rsidR="00BA4162">
        <w:rPr>
          <w:rFonts w:ascii="Times New Roman" w:hAnsi="Times New Roman" w:cs="Times New Roman"/>
          <w:bCs/>
          <w:sz w:val="24"/>
          <w:szCs w:val="24"/>
          <w:lang w:val="it-IT"/>
        </w:rPr>
        <w:t>,</w:t>
      </w:r>
    </w:p>
    <w:p w14:paraId="56656B3F" w14:textId="4DF73B58" w:rsidR="0099499F" w:rsidRPr="00653A72" w:rsidRDefault="0099499F">
      <w:pPr>
        <w:rPr>
          <w:lang w:val="it-IT"/>
        </w:rPr>
      </w:pPr>
    </w:p>
    <w:sectPr w:rsidR="0099499F" w:rsidRPr="00653A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BAF45" w14:textId="77777777" w:rsidR="00D67D3D" w:rsidRDefault="00D67D3D" w:rsidP="00DC47D6">
      <w:pPr>
        <w:spacing w:after="0" w:line="240" w:lineRule="auto"/>
      </w:pPr>
      <w:r>
        <w:separator/>
      </w:r>
    </w:p>
  </w:endnote>
  <w:endnote w:type="continuationSeparator" w:id="0">
    <w:p w14:paraId="4D8CA7ED" w14:textId="77777777" w:rsidR="00D67D3D" w:rsidRDefault="00D67D3D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46C78" w14:textId="77777777" w:rsidR="00D67D3D" w:rsidRDefault="00D67D3D" w:rsidP="00DC47D6">
      <w:pPr>
        <w:spacing w:after="0" w:line="240" w:lineRule="auto"/>
      </w:pPr>
      <w:r>
        <w:separator/>
      </w:r>
    </w:p>
  </w:footnote>
  <w:footnote w:type="continuationSeparator" w:id="0">
    <w:p w14:paraId="3B8909B8" w14:textId="77777777" w:rsidR="00D67D3D" w:rsidRDefault="00D67D3D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5D6B"/>
    <w:rsid w:val="00063926"/>
    <w:rsid w:val="000C0F2B"/>
    <w:rsid w:val="000D5BB6"/>
    <w:rsid w:val="00117E5A"/>
    <w:rsid w:val="00273C6B"/>
    <w:rsid w:val="002F38CB"/>
    <w:rsid w:val="003E2A7C"/>
    <w:rsid w:val="004A4C3C"/>
    <w:rsid w:val="004A7454"/>
    <w:rsid w:val="004F5C71"/>
    <w:rsid w:val="00653A72"/>
    <w:rsid w:val="00686643"/>
    <w:rsid w:val="00704E98"/>
    <w:rsid w:val="00827AC2"/>
    <w:rsid w:val="008B0A72"/>
    <w:rsid w:val="008E3237"/>
    <w:rsid w:val="009276B7"/>
    <w:rsid w:val="009401EB"/>
    <w:rsid w:val="00961FF2"/>
    <w:rsid w:val="0099499F"/>
    <w:rsid w:val="009A577F"/>
    <w:rsid w:val="009E7E4C"/>
    <w:rsid w:val="00A91FCC"/>
    <w:rsid w:val="00B40E1D"/>
    <w:rsid w:val="00B66023"/>
    <w:rsid w:val="00BA4162"/>
    <w:rsid w:val="00BA4A88"/>
    <w:rsid w:val="00C64433"/>
    <w:rsid w:val="00CB4D85"/>
    <w:rsid w:val="00D67D3D"/>
    <w:rsid w:val="00DC47D6"/>
    <w:rsid w:val="00ED174A"/>
    <w:rsid w:val="00F502D2"/>
    <w:rsid w:val="00F7626F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58</cp:revision>
  <cp:lastPrinted>2019-10-18T07:08:00Z</cp:lastPrinted>
  <dcterms:created xsi:type="dcterms:W3CDTF">2019-10-16T08:06:00Z</dcterms:created>
  <dcterms:modified xsi:type="dcterms:W3CDTF">2020-09-04T08:46:00Z</dcterms:modified>
</cp:coreProperties>
</file>